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77DF0" w14:textId="77777777" w:rsidR="0062308F" w:rsidRPr="001B3163" w:rsidRDefault="0062308F" w:rsidP="00623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Ответы к олимпиадным заданиям для школьного тура </w:t>
      </w:r>
      <w:r w:rsidRPr="001B3163"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 w:rsidRPr="001B3163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14:paraId="76971C34" w14:textId="5C5D4B92" w:rsidR="0062308F" w:rsidRPr="001B3163" w:rsidRDefault="001A517E" w:rsidP="00623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</w:t>
      </w:r>
      <w:r w:rsidR="00A8332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-202</w:t>
      </w:r>
      <w:r w:rsidR="00A8332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</w:t>
      </w:r>
      <w:r w:rsidR="0062308F"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</w:t>
      </w:r>
      <w:r w:rsidR="0062308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10</w:t>
      </w:r>
      <w:r w:rsidR="0062308F" w:rsidRPr="001B316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класс</w:t>
      </w:r>
    </w:p>
    <w:p w14:paraId="1E21E3B0" w14:textId="77777777" w:rsidR="00DB3780" w:rsidRPr="00DB3780" w:rsidRDefault="00DB3780" w:rsidP="00DB3780">
      <w:pPr>
        <w:widowControl w:val="0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14:paraId="1528A6E4" w14:textId="77777777" w:rsidR="005C4DBA" w:rsidRPr="0062308F" w:rsidRDefault="005C4DBA" w:rsidP="0062308F">
      <w:pPr>
        <w:tabs>
          <w:tab w:val="center" w:pos="4677"/>
          <w:tab w:val="right" w:pos="9355"/>
        </w:tabs>
        <w:spacing w:after="0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2308F">
        <w:rPr>
          <w:rFonts w:ascii="Times New Roman" w:hAnsi="Times New Roman" w:cs="Times New Roman"/>
          <w:i/>
          <w:sz w:val="28"/>
          <w:szCs w:val="28"/>
        </w:rPr>
        <w:t>Максимальный балл – 61.</w:t>
      </w:r>
    </w:p>
    <w:p w14:paraId="53972509" w14:textId="0F95B043" w:rsidR="005C4DBA" w:rsidRPr="00BD7069" w:rsidRDefault="00BD7069" w:rsidP="0062308F">
      <w:pPr>
        <w:tabs>
          <w:tab w:val="center" w:pos="4677"/>
          <w:tab w:val="right" w:pos="9355"/>
        </w:tabs>
        <w:spacing w:after="0"/>
        <w:contextualSpacing/>
        <w:jc w:val="right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bookmarkStart w:id="0" w:name="_GoBack"/>
      <w:bookmarkEnd w:id="0"/>
    </w:p>
    <w:p w14:paraId="6874AA8D" w14:textId="77777777" w:rsidR="00F32D0B" w:rsidRPr="0062308F" w:rsidRDefault="00F32D0B" w:rsidP="0062308F">
      <w:pPr>
        <w:tabs>
          <w:tab w:val="center" w:pos="4677"/>
          <w:tab w:val="right" w:pos="9355"/>
        </w:tabs>
        <w:spacing w:after="0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5EBFCCB8" w14:textId="77777777" w:rsidR="001A517E" w:rsidRPr="001A517E" w:rsidRDefault="001A517E" w:rsidP="001A517E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  <w:r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1</w:t>
      </w:r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.  Прочитайте текст. Выпишите названия деревьев и животных с переводом.</w:t>
      </w:r>
    </w:p>
    <w:p w14:paraId="7F1DA574" w14:textId="77777777" w:rsidR="001A517E" w:rsidRPr="001A517E" w:rsidRDefault="001A517E" w:rsidP="001A517E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</w:p>
    <w:p w14:paraId="2F614196" w14:textId="77777777" w:rsidR="001A517E" w:rsidRPr="001A517E" w:rsidRDefault="001A517E" w:rsidP="001A517E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Минек виртне</w:t>
      </w:r>
    </w:p>
    <w:p w14:paraId="411DE771" w14:textId="77777777" w:rsidR="001A517E" w:rsidRPr="001A517E" w:rsidRDefault="001A517E" w:rsidP="001A517E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</w:p>
    <w:p w14:paraId="3344AC9F" w14:textId="77777777" w:rsidR="001A517E" w:rsidRPr="001A517E" w:rsidRDefault="001A517E" w:rsidP="001A517E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Минек виртне покшт ды мазыйть. Вирьсэ касыть эрьва кодат лопав чувтот: укшторт, килейть, пойть, селейть, лепеть, пекшеть, сиртть. Вастневить куракшткак: инзейть, чевгеть, овтумарть ды лият. Минек виртнесэ улить салмуксов чувтоткак: сэрей кузт ды пичеть...</w:t>
      </w:r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cr/>
      </w:r>
    </w:p>
    <w:p w14:paraId="6C9F300B" w14:textId="77777777" w:rsidR="001A517E" w:rsidRPr="001A517E" w:rsidRDefault="001A517E" w:rsidP="001A517E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Вирьсэ эрить ламо идем ракшат: нумолот, ривезть, верьгизт, сярдот, идем тувот, сеельть, урт. Вастневить питней кедь марто ракшаткак: тюжа ривезть, чинеметь ды лият.</w:t>
      </w:r>
    </w:p>
    <w:p w14:paraId="3202FF7F" w14:textId="77777777" w:rsidR="001A517E" w:rsidRPr="001A517E" w:rsidRDefault="001A517E" w:rsidP="001A517E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Вирень кужотнесэ касыть эрьва кодат цецят, тикшеть, кстыйть, мастумарть. Минек виртне сюпавт эрьва кодамо пангосо, эрсить пек ламо пештетькак. Вирьсэ коштось пек ванькс. Эряви ванстомс виренть.</w:t>
      </w:r>
    </w:p>
    <w:p w14:paraId="38107B63" w14:textId="77777777" w:rsidR="001A517E" w:rsidRPr="001A517E" w:rsidRDefault="001A517E" w:rsidP="001A517E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Р. Жегалинань коряс</w:t>
      </w:r>
    </w:p>
    <w:p w14:paraId="6B5A4D0B" w14:textId="77777777" w:rsidR="001A517E" w:rsidRPr="001A517E" w:rsidRDefault="001A517E" w:rsidP="001A517E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</w:p>
    <w:p w14:paraId="024A9529" w14:textId="77777777" w:rsidR="001A517E" w:rsidRPr="001A517E" w:rsidRDefault="001A517E" w:rsidP="001A517E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Чувтот: укштор (клен), килей (береза), пой (осина), селей (вяз), лепе (ольха), пекше (липа), сирть (ясень), куз (ель), пиче (сосна).</w:t>
      </w:r>
    </w:p>
    <w:p w14:paraId="02490A9C" w14:textId="77777777" w:rsidR="001A517E" w:rsidRPr="001A517E" w:rsidRDefault="001A517E" w:rsidP="001A517E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Куракшт: инзей (малина), чевгель (калина), овтумарть (шиповник). </w:t>
      </w:r>
    </w:p>
    <w:p w14:paraId="4728A571" w14:textId="77777777" w:rsidR="001A517E" w:rsidRDefault="001A517E" w:rsidP="001A517E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</w:pPr>
      <w:r w:rsidRPr="001A517E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Идем ракшат: нумоло (заяц), ривезь (лиса), верьгиз (волк), сярдо (лось), идем туво (кабан), сель (ёж), ур (белка), тюжа ривезь (чернобурая лиса), чинеме (куница)</w:t>
      </w:r>
    </w:p>
    <w:p w14:paraId="7D5FB550" w14:textId="77777777" w:rsidR="00F32D0B" w:rsidRPr="0062308F" w:rsidRDefault="00F32D0B" w:rsidP="00F32D0B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</w:pPr>
      <w:r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>2</w:t>
      </w:r>
      <w:r w:rsidRPr="00DB3780">
        <w:rPr>
          <w:rFonts w:ascii="Times New Roman" w:eastAsia="Andale Sans UI" w:hAnsi="Times New Roman" w:cs="Arial"/>
          <w:b/>
          <w:bCs/>
          <w:iCs/>
          <w:kern w:val="2"/>
          <w:sz w:val="28"/>
          <w:szCs w:val="28"/>
        </w:rPr>
        <w:t xml:space="preserve">. </w:t>
      </w:r>
      <w:r w:rsidRPr="00DB3780">
        <w:rPr>
          <w:rFonts w:ascii="Times New Roman" w:eastAsia="Andale Sans UI" w:hAnsi="Times New Roman" w:cs="Times New Roman"/>
          <w:b/>
          <w:bCs/>
          <w:iCs/>
          <w:kern w:val="2"/>
          <w:sz w:val="28"/>
          <w:szCs w:val="28"/>
        </w:rPr>
        <w:t>Допишите пословицы, используя слова для справок.</w:t>
      </w:r>
    </w:p>
    <w:p w14:paraId="5BBBAB62" w14:textId="77777777" w:rsidR="00F32D0B" w:rsidRDefault="00F32D0B" w:rsidP="00F32D0B">
      <w:pPr>
        <w:widowControl w:val="0"/>
        <w:numPr>
          <w:ilvl w:val="0"/>
          <w:numId w:val="4"/>
        </w:numPr>
        <w:tabs>
          <w:tab w:val="clear" w:pos="720"/>
          <w:tab w:val="num" w:pos="0"/>
          <w:tab w:val="left" w:pos="993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Паро теят – паро</w:t>
      </w: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r w:rsidRPr="009F4090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неят</w:t>
      </w:r>
    </w:p>
    <w:p w14:paraId="49AAA90A" w14:textId="77777777" w:rsidR="00F32D0B" w:rsidRPr="009F4090" w:rsidRDefault="00F32D0B" w:rsidP="00F32D0B">
      <w:pPr>
        <w:widowControl w:val="0"/>
        <w:numPr>
          <w:ilvl w:val="0"/>
          <w:numId w:val="4"/>
        </w:numPr>
        <w:tabs>
          <w:tab w:val="clear" w:pos="720"/>
          <w:tab w:val="num" w:pos="0"/>
          <w:tab w:val="left" w:pos="993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Кие машты важодеме, се машты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эрямо</w:t>
      </w:r>
    </w:p>
    <w:p w14:paraId="3323C7B0" w14:textId="77777777" w:rsidR="00F32D0B" w:rsidRPr="009F4090" w:rsidRDefault="00F32D0B" w:rsidP="00F32D0B">
      <w:pPr>
        <w:widowControl w:val="0"/>
        <w:numPr>
          <w:ilvl w:val="0"/>
          <w:numId w:val="4"/>
        </w:numPr>
        <w:tabs>
          <w:tab w:val="clear" w:pos="720"/>
          <w:tab w:val="num" w:pos="0"/>
          <w:tab w:val="left" w:pos="993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gram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</w:t>
      </w:r>
      <w:proofErr w:type="gram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а теят – паро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а неят</w:t>
      </w:r>
    </w:p>
    <w:p w14:paraId="7EB089B8" w14:textId="77777777" w:rsidR="00F32D0B" w:rsidRPr="009F4090" w:rsidRDefault="00F32D0B" w:rsidP="00F32D0B">
      <w:pPr>
        <w:widowControl w:val="0"/>
        <w:numPr>
          <w:ilvl w:val="0"/>
          <w:numId w:val="4"/>
        </w:numPr>
        <w:tabs>
          <w:tab w:val="clear" w:pos="720"/>
          <w:tab w:val="num" w:pos="0"/>
          <w:tab w:val="left" w:pos="993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Кельсэ – сех икеле, тевсэ –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сех удало</w:t>
      </w: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</w:p>
    <w:p w14:paraId="55A04F6E" w14:textId="77777777" w:rsidR="00F32D0B" w:rsidRPr="009F4090" w:rsidRDefault="00F32D0B" w:rsidP="00F32D0B">
      <w:pPr>
        <w:widowControl w:val="0"/>
        <w:numPr>
          <w:ilvl w:val="0"/>
          <w:numId w:val="4"/>
        </w:numPr>
        <w:tabs>
          <w:tab w:val="clear" w:pos="720"/>
          <w:tab w:val="num" w:pos="0"/>
          <w:tab w:val="left" w:pos="993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Тевс нузякс кучат, кувать эйсэнзэ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учат</w:t>
      </w:r>
    </w:p>
    <w:p w14:paraId="021404E8" w14:textId="77777777" w:rsidR="00F32D0B" w:rsidRPr="009F4090" w:rsidRDefault="00F32D0B" w:rsidP="00F32D0B">
      <w:pPr>
        <w:widowControl w:val="0"/>
        <w:numPr>
          <w:ilvl w:val="0"/>
          <w:numId w:val="4"/>
        </w:numPr>
        <w:tabs>
          <w:tab w:val="clear" w:pos="720"/>
          <w:tab w:val="num" w:pos="0"/>
          <w:tab w:val="left" w:pos="993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gram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Тевсэ</w:t>
      </w:r>
      <w:proofErr w:type="gram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а тей а тов, валсонзо жо –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эрьва ков</w:t>
      </w:r>
    </w:p>
    <w:p w14:paraId="550CF8DE" w14:textId="77777777" w:rsidR="00F32D0B" w:rsidRPr="009F4090" w:rsidRDefault="00F32D0B" w:rsidP="00F32D0B">
      <w:pPr>
        <w:widowControl w:val="0"/>
        <w:numPr>
          <w:ilvl w:val="0"/>
          <w:numId w:val="4"/>
        </w:numPr>
        <w:tabs>
          <w:tab w:val="clear" w:pos="720"/>
          <w:tab w:val="num" w:pos="0"/>
          <w:tab w:val="left" w:pos="993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Кие ламо ловны, се ламо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соды</w:t>
      </w:r>
    </w:p>
    <w:p w14:paraId="6DB44C84" w14:textId="77777777" w:rsidR="00F32D0B" w:rsidRPr="009F4090" w:rsidRDefault="00F32D0B" w:rsidP="00F32D0B">
      <w:pPr>
        <w:widowControl w:val="0"/>
        <w:numPr>
          <w:ilvl w:val="0"/>
          <w:numId w:val="4"/>
        </w:numPr>
        <w:tabs>
          <w:tab w:val="clear" w:pos="720"/>
          <w:tab w:val="num" w:pos="0"/>
          <w:tab w:val="left" w:pos="993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Мезе превсэть, се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кельсэть</w:t>
      </w:r>
    </w:p>
    <w:p w14:paraId="38E85C10" w14:textId="77777777" w:rsidR="00F32D0B" w:rsidRPr="009F4090" w:rsidRDefault="00F32D0B" w:rsidP="00F32D0B">
      <w:pPr>
        <w:widowControl w:val="0"/>
        <w:numPr>
          <w:ilvl w:val="0"/>
          <w:numId w:val="4"/>
        </w:numPr>
        <w:tabs>
          <w:tab w:val="clear" w:pos="720"/>
          <w:tab w:val="num" w:pos="0"/>
          <w:tab w:val="left" w:pos="993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Иля пеле онгицядо, пельть салава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сускицядо</w:t>
      </w: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</w:p>
    <w:p w14:paraId="4520B23F" w14:textId="77777777" w:rsidR="00F32D0B" w:rsidRPr="009F4090" w:rsidRDefault="00F32D0B" w:rsidP="00F32D0B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993"/>
          <w:tab w:val="num" w:pos="1440"/>
        </w:tabs>
        <w:suppressAutoHyphens/>
        <w:autoSpaceDE w:val="0"/>
        <w:spacing w:after="0" w:line="240" w:lineRule="auto"/>
        <w:ind w:left="0" w:firstLine="567"/>
        <w:jc w:val="both"/>
        <w:outlineLvl w:val="7"/>
        <w:rPr>
          <w:rFonts w:ascii="Times New Roman" w:eastAsia="Lucida Sans Unicode" w:hAnsi="Times New Roman" w:cs="Times New Roman"/>
          <w:iCs/>
          <w:color w:val="000000"/>
          <w:spacing w:val="-2"/>
          <w:kern w:val="2"/>
          <w:sz w:val="28"/>
          <w:szCs w:val="28"/>
        </w:rPr>
      </w:pP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Паро тевень кис шныть, берянень кис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сялдыть</w:t>
      </w:r>
    </w:p>
    <w:p w14:paraId="1262EBF6" w14:textId="77777777" w:rsidR="00DB3780" w:rsidRPr="00DB3780" w:rsidRDefault="00DB3780" w:rsidP="00DB3780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14:paraId="7803045F" w14:textId="77777777" w:rsidR="00DB3780" w:rsidRPr="00DB3780" w:rsidRDefault="00DB3780" w:rsidP="00DB3780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14:paraId="26CB9FB5" w14:textId="77777777" w:rsidR="00DB3780" w:rsidRPr="00DB3780" w:rsidRDefault="00F32D0B" w:rsidP="00DB3780">
      <w:pPr>
        <w:widowControl w:val="0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3</w:t>
      </w:r>
      <w:r w:rsidR="00DB3780" w:rsidRPr="00DB3780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 xml:space="preserve">. Переведите на русский язык. Письменно ответьте на </w:t>
      </w:r>
      <w:proofErr w:type="gramStart"/>
      <w:r w:rsidR="00DB3780" w:rsidRPr="00DB3780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вопросы.</w:t>
      </w:r>
      <w:r w:rsidR="00DB3780" w:rsidRPr="00DB3780">
        <w:rPr>
          <w:rFonts w:ascii="Times New Roman" w:eastAsia="Andale Sans UI" w:hAnsi="Times New Roman" w:cs="Times New Roman"/>
          <w:kern w:val="2"/>
          <w:sz w:val="26"/>
          <w:szCs w:val="28"/>
        </w:rPr>
        <w:t>.</w:t>
      </w:r>
      <w:proofErr w:type="gramEnd"/>
      <w:r w:rsidR="00DB3780" w:rsidRPr="00DB3780">
        <w:rPr>
          <w:rFonts w:ascii="Times New Roman" w:eastAsia="Andale Sans UI" w:hAnsi="Times New Roman" w:cs="Times New Roman"/>
          <w:kern w:val="2"/>
          <w:sz w:val="26"/>
          <w:szCs w:val="28"/>
        </w:rPr>
        <w:t xml:space="preserve"> </w:t>
      </w:r>
    </w:p>
    <w:p w14:paraId="6CBAAB82" w14:textId="77777777" w:rsidR="00DB3780" w:rsidRPr="00DB3780" w:rsidRDefault="00DB3780" w:rsidP="00DB3780">
      <w:pPr>
        <w:keepNext/>
        <w:widowControl w:val="0"/>
        <w:suppressAutoHyphens/>
        <w:spacing w:after="0" w:line="360" w:lineRule="auto"/>
        <w:jc w:val="center"/>
        <w:outlineLvl w:val="4"/>
        <w:rPr>
          <w:rFonts w:ascii="Times New Roman" w:eastAsia="Lucida Sans Unicode" w:hAnsi="Times New Roman" w:cs="Tahoma"/>
          <w:b/>
          <w:bCs/>
          <w:color w:val="000000"/>
          <w:kern w:val="2"/>
          <w:sz w:val="28"/>
          <w:szCs w:val="28"/>
        </w:rPr>
      </w:pPr>
    </w:p>
    <w:p w14:paraId="50528260" w14:textId="77777777" w:rsidR="00DB3780" w:rsidRPr="00DB3780" w:rsidRDefault="00DB3780" w:rsidP="00DB3780">
      <w:pPr>
        <w:keepNext/>
        <w:widowControl w:val="0"/>
        <w:suppressAutoHyphens/>
        <w:spacing w:after="0" w:line="360" w:lineRule="auto"/>
        <w:jc w:val="center"/>
        <w:outlineLvl w:val="4"/>
        <w:rPr>
          <w:rFonts w:ascii="Times New Roman" w:eastAsia="Lucida Sans Unicode" w:hAnsi="Times New Roman" w:cs="Tahoma"/>
          <w:b/>
          <w:bCs/>
          <w:color w:val="000000"/>
          <w:kern w:val="2"/>
          <w:sz w:val="28"/>
          <w:szCs w:val="28"/>
        </w:rPr>
      </w:pPr>
      <w:r w:rsidRPr="00DB3780">
        <w:rPr>
          <w:rFonts w:ascii="Times New Roman" w:eastAsia="Lucida Sans Unicode" w:hAnsi="Times New Roman" w:cs="Tahoma"/>
          <w:b/>
          <w:bCs/>
          <w:color w:val="000000"/>
          <w:kern w:val="2"/>
          <w:sz w:val="28"/>
          <w:szCs w:val="28"/>
        </w:rPr>
        <w:t>Ёвкс</w:t>
      </w:r>
    </w:p>
    <w:p w14:paraId="0860894D" w14:textId="77777777" w:rsidR="00DB3780" w:rsidRPr="00DB3780" w:rsidRDefault="00DB3780" w:rsidP="00DB378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Эрясь-аштесь вирьсэ Нумолнэ. Сон эрясь кудынесэ, конань тензэ теизе ялгазо — Овтынесь. Овтынесь эрясь аволь васоло Нумолдонть. Чинь-чоп сынь вейсэ налксесть, пурнасть кстыйть ды пангт. Овтось теде башка вешнесь ундова медь.</w:t>
      </w:r>
    </w:p>
    <w:p w14:paraId="7A7FFC14" w14:textId="77777777" w:rsidR="00DB3780" w:rsidRPr="00DB3780" w:rsidRDefault="00DB3780" w:rsidP="00DB378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Arial"/>
          <w:kern w:val="2"/>
          <w:sz w:val="28"/>
          <w:szCs w:val="28"/>
        </w:rPr>
      </w:pP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Весть Овтось анокстась теленень пенгть. Те шкане пилезэнзэ каявсь Нумолонь пижнема. Сон чарькодсь: ялгазо понгсь зыянс. Овтось саизе узерензэ ды сыргась вайгелентень. Курок сон </w:t>
      </w:r>
      <w:proofErr w:type="gramStart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пачкодсь</w:t>
      </w:r>
      <w:proofErr w:type="gramEnd"/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а покш кужос ды неизе Нумоло ялганзо, кона понгсь капканс. Овтось олякстомтызе Нумолонть.</w:t>
      </w:r>
    </w:p>
    <w:p w14:paraId="1AF67272" w14:textId="77777777" w:rsidR="00DB3780" w:rsidRPr="00DB3780" w:rsidRDefault="00DB3780" w:rsidP="00DB3780">
      <w:pPr>
        <w:keepNext/>
        <w:widowControl w:val="0"/>
        <w:suppressAutoHyphens/>
        <w:snapToGrid w:val="0"/>
        <w:spacing w:after="0" w:line="240" w:lineRule="auto"/>
        <w:ind w:firstLine="567"/>
        <w:jc w:val="right"/>
        <w:outlineLvl w:val="5"/>
        <w:rPr>
          <w:rFonts w:ascii="Times New Roman" w:eastAsia="Lucida Sans Unicode" w:hAnsi="Times New Roman" w:cs="Tahoma"/>
          <w:i/>
          <w:iCs/>
          <w:color w:val="000000"/>
          <w:kern w:val="2"/>
          <w:sz w:val="28"/>
          <w:szCs w:val="28"/>
        </w:rPr>
      </w:pPr>
      <w:r w:rsidRPr="00DB3780">
        <w:rPr>
          <w:rFonts w:ascii="Times New Roman" w:eastAsia="Lucida Sans Unicode" w:hAnsi="Times New Roman" w:cs="Arial"/>
          <w:i/>
          <w:iCs/>
          <w:color w:val="000000"/>
          <w:kern w:val="2"/>
          <w:sz w:val="28"/>
          <w:szCs w:val="28"/>
        </w:rPr>
        <w:t>О. Силантьева</w:t>
      </w:r>
    </w:p>
    <w:p w14:paraId="7B913788" w14:textId="77777777" w:rsidR="00DB3780" w:rsidRPr="00DB3780" w:rsidRDefault="00DB3780" w:rsidP="00DB3780">
      <w:pPr>
        <w:widowControl w:val="0"/>
        <w:numPr>
          <w:ilvl w:val="2"/>
          <w:numId w:val="2"/>
        </w:numPr>
        <w:tabs>
          <w:tab w:val="clear" w:pos="1440"/>
          <w:tab w:val="num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Косо эрясь Нумолнэ?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Нумолнэсь эрясь вирьсэ кудынесэ.</w:t>
      </w:r>
    </w:p>
    <w:p w14:paraId="0D0C5E7C" w14:textId="77777777" w:rsidR="00DB3780" w:rsidRPr="00DB3780" w:rsidRDefault="00DB3780" w:rsidP="00DB3780">
      <w:pPr>
        <w:widowControl w:val="0"/>
        <w:numPr>
          <w:ilvl w:val="2"/>
          <w:numId w:val="2"/>
        </w:numPr>
        <w:tabs>
          <w:tab w:val="clear" w:pos="1440"/>
          <w:tab w:val="num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Кие тензэ теизе кудыненть?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Кудыненть нумолонтень теизе овтось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14:paraId="2E917B1D" w14:textId="77777777" w:rsidR="00DB3780" w:rsidRPr="00DB3780" w:rsidRDefault="00DB3780" w:rsidP="00DB3780">
      <w:pPr>
        <w:widowControl w:val="0"/>
        <w:numPr>
          <w:ilvl w:val="2"/>
          <w:numId w:val="2"/>
        </w:numPr>
        <w:tabs>
          <w:tab w:val="clear" w:pos="1440"/>
          <w:tab w:val="num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Кодамо зыянс понгсь Нумолнэсь?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Нумолнэсь понгсь капканс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14:paraId="1E2CC6A1" w14:textId="77777777" w:rsidR="00DB3780" w:rsidRPr="00DB3780" w:rsidRDefault="00DB3780" w:rsidP="00DB3780">
      <w:pPr>
        <w:widowControl w:val="0"/>
        <w:numPr>
          <w:ilvl w:val="2"/>
          <w:numId w:val="2"/>
        </w:numPr>
        <w:tabs>
          <w:tab w:val="clear" w:pos="1440"/>
          <w:tab w:val="num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Andale Sans UI" w:hAnsi="Times New Roman" w:cs="Arial"/>
          <w:b/>
          <w:bCs/>
          <w:kern w:val="2"/>
          <w:sz w:val="28"/>
          <w:szCs w:val="28"/>
        </w:rPr>
      </w:pPr>
      <w:r w:rsidRPr="00DB3780">
        <w:rPr>
          <w:rFonts w:ascii="Times New Roman" w:eastAsia="Andale Sans UI" w:hAnsi="Times New Roman" w:cs="Times New Roman"/>
          <w:kern w:val="2"/>
          <w:sz w:val="28"/>
          <w:szCs w:val="28"/>
        </w:rPr>
        <w:t>Кие лездась сонензэ?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DB3780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Капакансто нумолнэнть олякстомтызе овтось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14:paraId="36CCBFB8" w14:textId="77777777" w:rsidR="00DB3780" w:rsidRDefault="00DB3780" w:rsidP="00DB3780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Arial"/>
          <w:b/>
          <w:bCs/>
          <w:kern w:val="2"/>
          <w:sz w:val="28"/>
          <w:szCs w:val="28"/>
        </w:rPr>
      </w:pPr>
    </w:p>
    <w:p w14:paraId="67E3B648" w14:textId="77777777" w:rsidR="00DB3780" w:rsidRPr="005D7738" w:rsidRDefault="00DB3780" w:rsidP="00DB3780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D7738">
        <w:rPr>
          <w:rFonts w:ascii="Times New Roman" w:eastAsia="Times New Roman" w:hAnsi="Times New Roman" w:cs="Times New Roman"/>
          <w:b/>
          <w:iCs/>
          <w:sz w:val="24"/>
          <w:szCs w:val="24"/>
        </w:rPr>
        <w:t>Критерии оценивания перевода текстов:</w:t>
      </w:r>
    </w:p>
    <w:tbl>
      <w:tblPr>
        <w:tblW w:w="9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1"/>
        <w:gridCol w:w="1221"/>
        <w:gridCol w:w="1654"/>
        <w:gridCol w:w="1707"/>
        <w:gridCol w:w="2085"/>
        <w:gridCol w:w="1731"/>
      </w:tblGrid>
      <w:tr w:rsidR="00DB3780" w:rsidRPr="005D7738" w14:paraId="28C18B09" w14:textId="77777777" w:rsidTr="000818F9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D4CA17" w14:textId="77777777" w:rsidR="00DB3780" w:rsidRPr="005D7738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Содержание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99757" w14:textId="77777777" w:rsidR="00DB3780" w:rsidRPr="005D7738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Стиль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0FCD47" w14:textId="77777777" w:rsidR="00DB3780" w:rsidRPr="005D7738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Нормы переводящего языка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3138F" w14:textId="77777777" w:rsidR="00DB3780" w:rsidRPr="005D7738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Допускаемые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2049B" w14:textId="77777777" w:rsidR="00DB3780" w:rsidRPr="005D7738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Перевод терминов; передача в переводящем языке фразеологических единиц, паремий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775DE" w14:textId="77777777" w:rsidR="00DB3780" w:rsidRPr="005D7738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Максимальное количество баллов</w:t>
            </w:r>
          </w:p>
        </w:tc>
      </w:tr>
      <w:tr w:rsidR="00DB3780" w:rsidRPr="005D7738" w14:paraId="29D26DA7" w14:textId="77777777" w:rsidTr="000818F9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F9364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622DF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479B0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соблюдены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D2304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отсутствуют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50E45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верно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1414A" w14:textId="77777777" w:rsidR="00DB3780" w:rsidRPr="005D7738" w:rsidRDefault="00653817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</w:tr>
      <w:tr w:rsidR="00DB3780" w:rsidRPr="005D7738" w14:paraId="413CC992" w14:textId="77777777" w:rsidTr="000818F9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57B3C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155EED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7716F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соблюдены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75FCD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одна полная ошибка (несмысловая)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32951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одна  ошибка (не- точность в переводе)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F4ED35" w14:textId="77777777" w:rsidR="00DB3780" w:rsidRPr="005D7738" w:rsidRDefault="00653817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</w:tr>
      <w:tr w:rsidR="00DB3780" w:rsidRPr="005D7738" w14:paraId="16A52CAC" w14:textId="77777777" w:rsidTr="000818F9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0DAC2C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92EE6D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 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1884A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нарушены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65DAC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две полные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43A57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две  ошибки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F17E9" w14:textId="77777777" w:rsidR="00DB3780" w:rsidRPr="005D7738" w:rsidRDefault="00653817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</w:tr>
      <w:tr w:rsidR="00DB3780" w:rsidRPr="005D7738" w14:paraId="5A118911" w14:textId="77777777" w:rsidTr="000818F9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F9308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искажено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87DDC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 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1469A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нарушены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E4813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три полные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001B4" w14:textId="77777777" w:rsidR="00DB3780" w:rsidRPr="005D7738" w:rsidRDefault="00DB3780" w:rsidP="00081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неверно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E3986" w14:textId="77777777" w:rsidR="00DB3780" w:rsidRPr="005D7738" w:rsidRDefault="00DB3780" w:rsidP="006230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D7738">
              <w:rPr>
                <w:rFonts w:ascii="Times New Roman" w:eastAsia="Times New Roman" w:hAnsi="Times New Roman" w:cs="Times New Roman"/>
                <w:lang w:eastAsia="en-US"/>
              </w:rPr>
              <w:t>0</w:t>
            </w:r>
          </w:p>
        </w:tc>
      </w:tr>
    </w:tbl>
    <w:p w14:paraId="6DC444A3" w14:textId="77777777" w:rsidR="00DB3780" w:rsidRPr="005D7738" w:rsidRDefault="00DB3780" w:rsidP="00DB37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8A1DE6" w14:textId="77777777" w:rsidR="00DB3780" w:rsidRPr="005D7738" w:rsidRDefault="00DB3780" w:rsidP="00DB378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A9BD9F" w14:textId="77777777" w:rsidR="00DB3780" w:rsidRPr="0062308F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Смысловая ошибка </w:t>
      </w:r>
      <w:r w:rsidRPr="0062308F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 полное искажение смысла единицы перевода, исключение существенной информации, внесение в перевод неверной информации. </w:t>
      </w:r>
    </w:p>
    <w:p w14:paraId="48DC5806" w14:textId="77777777" w:rsidR="00DB3780" w:rsidRPr="0062308F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Смысловая неточность </w:t>
      </w:r>
      <w:r w:rsidRPr="0062308F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 немотивированное исключение информации, внесение в перевод лишней информации, не приводящей к искажению смысла. </w:t>
      </w:r>
    </w:p>
    <w:p w14:paraId="4829C129" w14:textId="77777777" w:rsidR="00DB3780" w:rsidRPr="0062308F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Грамматическая ошибка </w:t>
      </w:r>
      <w:r w:rsidRPr="0062308F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 нарушение грамматических норм языка (несогласование членов предложения, неправильное употребление артикля, временных форм глагола, нарушение порядка слов и т.д.) не приводящее к искажению смысла. </w:t>
      </w:r>
    </w:p>
    <w:p w14:paraId="04E419B7" w14:textId="77777777" w:rsidR="00DB3780" w:rsidRPr="0062308F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Лексическая (терминологическая) ошибка </w:t>
      </w:r>
      <w:r w:rsidRPr="0062308F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 ошибка в передаче основного или контекстуального значения слова, (фразеологизма и т.д.), не имеющая стилистического характера. </w:t>
      </w:r>
    </w:p>
    <w:p w14:paraId="3DBB3076" w14:textId="77777777" w:rsidR="00DB3780" w:rsidRPr="0062308F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Стилистическая ошибка </w:t>
      </w:r>
      <w:r w:rsidRPr="0062308F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 нарушение норм, лежащих в основе данного функционального стиля (ошибочное употребление синонимов, нарушение правил сочетаемости, нарушение характерной для данного функционального стиля частотности употребления грамматических форм, использование стилистически неприемлемых эквивалентов и т.п.). </w:t>
      </w:r>
    </w:p>
    <w:p w14:paraId="513EF46F" w14:textId="77777777" w:rsidR="00DB3780" w:rsidRPr="0062308F" w:rsidRDefault="00DB3780" w:rsidP="00DB3780">
      <w:pPr>
        <w:widowControl w:val="0"/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4"/>
          <w:szCs w:val="24"/>
        </w:rPr>
      </w:pP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</w:t>
      </w:r>
      <w:proofErr w:type="gramStart"/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ошибка  </w:t>
      </w:r>
      <w:r w:rsidRPr="0062308F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proofErr w:type="gramEnd"/>
      <w:r w:rsidRPr="0062308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 ошибка в правописании слов в переводящем языке. </w:t>
      </w:r>
    </w:p>
    <w:p w14:paraId="773430CB" w14:textId="77777777" w:rsidR="00DB3780" w:rsidRPr="0062308F" w:rsidRDefault="00DB3780" w:rsidP="00DB37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08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Пунктуационная ошибка </w:t>
      </w:r>
      <w:r w:rsidRPr="0062308F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 ошибка при несоблюдении правил пунктуации </w:t>
      </w:r>
      <w:proofErr w:type="gramStart"/>
      <w:r w:rsidRPr="0062308F">
        <w:rPr>
          <w:rFonts w:ascii="Times New Roman" w:eastAsia="Times New Roman" w:hAnsi="Times New Roman" w:cs="Times New Roman"/>
          <w:sz w:val="24"/>
          <w:szCs w:val="24"/>
        </w:rPr>
        <w:t>в  переводящем</w:t>
      </w:r>
      <w:proofErr w:type="gramEnd"/>
      <w:r w:rsidRPr="0062308F">
        <w:rPr>
          <w:rFonts w:ascii="Times New Roman" w:eastAsia="Times New Roman" w:hAnsi="Times New Roman" w:cs="Times New Roman"/>
          <w:sz w:val="24"/>
          <w:szCs w:val="24"/>
        </w:rPr>
        <w:t xml:space="preserve"> языке. </w:t>
      </w:r>
    </w:p>
    <w:p w14:paraId="2840E039" w14:textId="77777777" w:rsidR="00DB3780" w:rsidRPr="00DB3780" w:rsidRDefault="00DB3780" w:rsidP="00DB3780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Arial"/>
          <w:b/>
          <w:bCs/>
          <w:kern w:val="2"/>
          <w:sz w:val="28"/>
          <w:szCs w:val="28"/>
        </w:rPr>
      </w:pPr>
    </w:p>
    <w:p w14:paraId="5BE6A394" w14:textId="77777777" w:rsidR="00F32D0B" w:rsidRPr="00DB3780" w:rsidRDefault="00F32D0B" w:rsidP="00F32D0B">
      <w:pPr>
        <w:widowControl w:val="0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>4.</w:t>
      </w:r>
      <w:r w:rsidRPr="00DB3780"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  <w:t xml:space="preserve"> Подберите антонимы. </w:t>
      </w:r>
    </w:p>
    <w:p w14:paraId="3A1E396F" w14:textId="77777777" w:rsidR="00F32D0B" w:rsidRPr="00DB3780" w:rsidRDefault="00F32D0B" w:rsidP="00F32D0B">
      <w:pPr>
        <w:widowControl w:val="0"/>
        <w:tabs>
          <w:tab w:val="left" w:pos="468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348E3AE8" w14:textId="77777777" w:rsidR="00F32D0B" w:rsidRPr="00155097" w:rsidRDefault="00F32D0B" w:rsidP="00F32D0B">
      <w:pPr>
        <w:widowControl w:val="0"/>
        <w:tabs>
          <w:tab w:val="left" w:pos="468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Чевте кши − </w:t>
      </w:r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калгодо</w:t>
      </w: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ши. </w:t>
      </w:r>
    </w:p>
    <w:p w14:paraId="4F76991E" w14:textId="77777777" w:rsidR="00F32D0B" w:rsidRPr="00155097" w:rsidRDefault="00F32D0B" w:rsidP="00F32D0B">
      <w:pPr>
        <w:widowControl w:val="0"/>
        <w:tabs>
          <w:tab w:val="left" w:pos="468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Валдо класс − </w:t>
      </w:r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чопода</w:t>
      </w: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класс.</w:t>
      </w:r>
    </w:p>
    <w:p w14:paraId="13DCEEA4" w14:textId="77777777" w:rsidR="00F32D0B" w:rsidRPr="00155097" w:rsidRDefault="00F32D0B" w:rsidP="00F32D0B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Сэрей чувто − </w:t>
      </w:r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алкине</w:t>
      </w: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чувто. </w:t>
      </w:r>
    </w:p>
    <w:p w14:paraId="1DBBBBC8" w14:textId="77777777" w:rsidR="00F32D0B" w:rsidRPr="00155097" w:rsidRDefault="00F32D0B" w:rsidP="00F32D0B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Виев ломань − </w:t>
      </w:r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лавшо</w:t>
      </w: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ломань.</w:t>
      </w:r>
    </w:p>
    <w:p w14:paraId="461FB5F5" w14:textId="77777777" w:rsidR="00F32D0B" w:rsidRPr="00155097" w:rsidRDefault="00F32D0B" w:rsidP="00F32D0B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Потмура чи − </w:t>
      </w:r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маней</w:t>
      </w: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чи. </w:t>
      </w:r>
    </w:p>
    <w:p w14:paraId="49944AB9" w14:textId="77777777" w:rsidR="00F32D0B" w:rsidRPr="00155097" w:rsidRDefault="00F32D0B" w:rsidP="00F32D0B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Кувака ки − </w:t>
      </w:r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нурькине</w:t>
      </w: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ки.</w:t>
      </w:r>
    </w:p>
    <w:p w14:paraId="5903896D" w14:textId="77777777" w:rsidR="00F32D0B" w:rsidRPr="00155097" w:rsidRDefault="00F32D0B" w:rsidP="00F32D0B">
      <w:pPr>
        <w:widowControl w:val="0"/>
        <w:tabs>
          <w:tab w:val="left" w:pos="486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Ванькс панар − </w:t>
      </w:r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рудазов</w:t>
      </w: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панар. </w:t>
      </w:r>
    </w:p>
    <w:p w14:paraId="77BBFBDA" w14:textId="77777777" w:rsidR="00F32D0B" w:rsidRPr="00155097" w:rsidRDefault="00F32D0B" w:rsidP="00F32D0B">
      <w:pPr>
        <w:widowControl w:val="0"/>
        <w:tabs>
          <w:tab w:val="left" w:pos="486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Коське тарка − </w:t>
      </w:r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летьке</w:t>
      </w: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тарка.</w:t>
      </w:r>
    </w:p>
    <w:p w14:paraId="01B9D18F" w14:textId="77777777" w:rsidR="00F32D0B" w:rsidRPr="00155097" w:rsidRDefault="00F32D0B" w:rsidP="00F32D0B">
      <w:pPr>
        <w:widowControl w:val="0"/>
        <w:tabs>
          <w:tab w:val="left" w:pos="4860"/>
        </w:tabs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Ламбамо умарь − </w:t>
      </w:r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чапамо</w:t>
      </w: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умарь. </w:t>
      </w:r>
    </w:p>
    <w:p w14:paraId="50A91C10" w14:textId="77777777" w:rsidR="00F32D0B" w:rsidRPr="00B430FB" w:rsidRDefault="00F32D0B" w:rsidP="00F32D0B">
      <w:pPr>
        <w:widowControl w:val="0"/>
        <w:tabs>
          <w:tab w:val="left" w:pos="4860"/>
        </w:tabs>
        <w:spacing w:after="0" w:line="100" w:lineRule="atLeast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Лембе шка − </w:t>
      </w:r>
      <w:r w:rsidRPr="00155097">
        <w:rPr>
          <w:rFonts w:ascii="Times New Roman" w:eastAsia="Andale Sans UI" w:hAnsi="Times New Roman" w:cs="Arial"/>
          <w:b/>
          <w:iCs/>
          <w:kern w:val="2"/>
          <w:sz w:val="28"/>
          <w:szCs w:val="28"/>
        </w:rPr>
        <w:t>кельме</w:t>
      </w:r>
      <w:r w:rsidRPr="00155097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шка.</w:t>
      </w:r>
    </w:p>
    <w:p w14:paraId="02A665BD" w14:textId="77777777" w:rsidR="00DB3780" w:rsidRPr="00DB3780" w:rsidRDefault="00DB3780" w:rsidP="00DB3780">
      <w:pPr>
        <w:widowControl w:val="0"/>
        <w:suppressAutoHyphens/>
        <w:snapToGrid w:val="0"/>
        <w:spacing w:after="0" w:line="100" w:lineRule="atLeast"/>
        <w:rPr>
          <w:rFonts w:ascii="Times New Roman" w:eastAsia="Andale Sans UI" w:hAnsi="Times New Roman" w:cs="Arial"/>
          <w:kern w:val="2"/>
          <w:sz w:val="28"/>
          <w:szCs w:val="28"/>
        </w:rPr>
      </w:pPr>
    </w:p>
    <w:p w14:paraId="4499B88F" w14:textId="77777777" w:rsidR="00DB3780" w:rsidRPr="00DB3780" w:rsidRDefault="00DB3780" w:rsidP="00DB3780">
      <w:pPr>
        <w:widowControl w:val="0"/>
        <w:spacing w:after="0" w:line="100" w:lineRule="atLeast"/>
        <w:jc w:val="both"/>
        <w:outlineLvl w:val="7"/>
        <w:rPr>
          <w:rFonts w:ascii="Times New Roman" w:eastAsia="Lucida Sans Unicode" w:hAnsi="Times New Roman" w:cs="Times New Roman"/>
          <w:b/>
          <w:bCs/>
          <w:iCs/>
          <w:color w:val="000000"/>
          <w:spacing w:val="40"/>
          <w:kern w:val="2"/>
          <w:sz w:val="28"/>
          <w:szCs w:val="28"/>
        </w:rPr>
      </w:pPr>
    </w:p>
    <w:p w14:paraId="584A28EE" w14:textId="77777777" w:rsidR="001A517E" w:rsidRPr="001A517E" w:rsidRDefault="001A517E" w:rsidP="001A517E">
      <w:pPr>
        <w:keepNext/>
        <w:keepLines/>
        <w:widowControl w:val="0"/>
        <w:suppressAutoHyphens/>
        <w:autoSpaceDE w:val="0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>5 Отв</w:t>
      </w: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етьте на вопросы так, чтобы получится связный текст на тему «В зимнем лесу».  </w:t>
      </w:r>
    </w:p>
    <w:p w14:paraId="30112148" w14:textId="77777777" w:rsidR="001A517E" w:rsidRPr="001A517E" w:rsidRDefault="001A517E" w:rsidP="001A517E">
      <w:pPr>
        <w:widowControl w:val="0"/>
        <w:suppressAutoHyphens/>
        <w:spacing w:after="120" w:line="240" w:lineRule="auto"/>
        <w:ind w:firstLine="426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</w:p>
    <w:p w14:paraId="1C369370" w14:textId="77777777" w:rsidR="001A517E" w:rsidRPr="001A517E" w:rsidRDefault="001A517E" w:rsidP="001A517E">
      <w:pPr>
        <w:widowControl w:val="0"/>
        <w:suppressAutoHyphens/>
        <w:spacing w:after="120" w:line="240" w:lineRule="auto"/>
        <w:ind w:firstLine="426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1.</w:t>
      </w: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ab/>
        <w:t>Ульниде ли тынь вирьсэ тельня? Минь ульнинек телень вирьсэ.</w:t>
      </w:r>
    </w:p>
    <w:p w14:paraId="74C2DFB7" w14:textId="77777777" w:rsidR="001A517E" w:rsidRPr="001A517E" w:rsidRDefault="001A517E" w:rsidP="001A517E">
      <w:pPr>
        <w:widowControl w:val="0"/>
        <w:suppressAutoHyphens/>
        <w:spacing w:after="120" w:line="240" w:lineRule="auto"/>
        <w:ind w:firstLine="426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2.</w:t>
      </w: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ab/>
        <w:t>Мезе тосо теиде? Тов минь якинек сокссо ардтнеме.</w:t>
      </w:r>
    </w:p>
    <w:p w14:paraId="730D59E0" w14:textId="77777777" w:rsidR="001A517E" w:rsidRPr="001A517E" w:rsidRDefault="001A517E" w:rsidP="001A517E">
      <w:pPr>
        <w:widowControl w:val="0"/>
        <w:suppressAutoHyphens/>
        <w:spacing w:after="120" w:line="240" w:lineRule="auto"/>
        <w:ind w:firstLine="426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3.</w:t>
      </w: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ab/>
        <w:t>Вечктядо ли вирев якамо? Миненек пек вечкевсь тельня вирев якамо.</w:t>
      </w:r>
    </w:p>
    <w:p w14:paraId="623DE3E1" w14:textId="77777777" w:rsidR="001A517E" w:rsidRPr="001A517E" w:rsidRDefault="001A517E" w:rsidP="001A517E">
      <w:pPr>
        <w:widowControl w:val="0"/>
        <w:suppressAutoHyphens/>
        <w:spacing w:after="120" w:line="240" w:lineRule="auto"/>
        <w:ind w:firstLine="426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4.</w:t>
      </w: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ab/>
        <w:t>Кодамо виресь тельня? Телень виресь пек мазый, сэтьме, коштось ванькс, ловось цитни.</w:t>
      </w:r>
    </w:p>
    <w:p w14:paraId="7B5C122A" w14:textId="77777777" w:rsidR="001A517E" w:rsidRPr="00DB3780" w:rsidRDefault="001A517E" w:rsidP="001A517E">
      <w:pPr>
        <w:widowControl w:val="0"/>
        <w:suppressAutoHyphens/>
        <w:spacing w:after="120" w:line="240" w:lineRule="auto"/>
        <w:ind w:firstLine="426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>5.</w:t>
      </w:r>
      <w:r w:rsidRPr="001A517E">
        <w:rPr>
          <w:rFonts w:ascii="Times New Roman CYR" w:eastAsia="Andale Sans UI" w:hAnsi="Times New Roman CYR" w:cs="Times New Roman CYR"/>
          <w:kern w:val="2"/>
          <w:sz w:val="28"/>
          <w:szCs w:val="28"/>
        </w:rPr>
        <w:tab/>
        <w:t>Кодат чувтотне ды тарадтнэ?  Чувтотне аштить ашо ловонь палясо, тарадтнэ ловдонть токить модас.</w:t>
      </w:r>
    </w:p>
    <w:p w14:paraId="1631D6E3" w14:textId="77777777" w:rsidR="00DB3780" w:rsidRDefault="00DB3780" w:rsidP="00DB3780">
      <w:pPr>
        <w:widowControl w:val="0"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kern w:val="2"/>
          <w:sz w:val="26"/>
          <w:szCs w:val="28"/>
        </w:rPr>
      </w:pPr>
    </w:p>
    <w:p w14:paraId="110D7F3C" w14:textId="77777777" w:rsidR="00C717FE" w:rsidRPr="00DB3780" w:rsidRDefault="00C717FE" w:rsidP="00DB3780">
      <w:pPr>
        <w:widowControl w:val="0"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kern w:val="2"/>
          <w:sz w:val="26"/>
          <w:szCs w:val="28"/>
        </w:rPr>
      </w:pPr>
    </w:p>
    <w:sectPr w:rsidR="00C717FE" w:rsidRPr="00DB3780" w:rsidSect="00112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FCE2055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46663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01F1B44"/>
    <w:multiLevelType w:val="hybridMultilevel"/>
    <w:tmpl w:val="E2905E34"/>
    <w:lvl w:ilvl="0" w:tplc="520AD8E2">
      <w:start w:val="5"/>
      <w:numFmt w:val="decimal"/>
      <w:lvlText w:val="%1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8B5161"/>
    <w:multiLevelType w:val="hybridMultilevel"/>
    <w:tmpl w:val="B6601178"/>
    <w:lvl w:ilvl="0" w:tplc="982C4790">
      <w:start w:val="5"/>
      <w:numFmt w:val="decimal"/>
      <w:lvlText w:val="%1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C726FD"/>
    <w:multiLevelType w:val="hybridMultilevel"/>
    <w:tmpl w:val="0AE41EC2"/>
    <w:lvl w:ilvl="0" w:tplc="ACCC9066">
      <w:start w:val="5"/>
      <w:numFmt w:val="decimal"/>
      <w:lvlText w:val="%1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780"/>
    <w:rsid w:val="0011239E"/>
    <w:rsid w:val="00125A1F"/>
    <w:rsid w:val="001A517E"/>
    <w:rsid w:val="001C046C"/>
    <w:rsid w:val="005C4DBA"/>
    <w:rsid w:val="0062308F"/>
    <w:rsid w:val="00653817"/>
    <w:rsid w:val="00785362"/>
    <w:rsid w:val="009A0A18"/>
    <w:rsid w:val="00A8332F"/>
    <w:rsid w:val="00B430FB"/>
    <w:rsid w:val="00BD7069"/>
    <w:rsid w:val="00C717FE"/>
    <w:rsid w:val="00D27722"/>
    <w:rsid w:val="00DB3780"/>
    <w:rsid w:val="00F3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35E8A"/>
  <w15:docId w15:val="{DAE2AB1F-8F3D-4484-A1EC-8E093F5E1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1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8</cp:revision>
  <dcterms:created xsi:type="dcterms:W3CDTF">2019-10-11T06:43:00Z</dcterms:created>
  <dcterms:modified xsi:type="dcterms:W3CDTF">2024-09-24T11:01:00Z</dcterms:modified>
</cp:coreProperties>
</file>